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4CE460AE" w:rsidR="00B51C1E" w:rsidRDefault="008E62C2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DB0534">
        <w:rPr>
          <w:b/>
          <w:bCs/>
          <w:sz w:val="28"/>
          <w:szCs w:val="28"/>
        </w:rPr>
        <w:t>15</w:t>
      </w:r>
      <w:r w:rsidR="00B51C1E">
        <w:rPr>
          <w:b/>
          <w:bCs/>
          <w:sz w:val="28"/>
          <w:szCs w:val="28"/>
        </w:rPr>
        <w:t>.0</w:t>
      </w:r>
      <w:r w:rsidR="00DB0534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1DA4739A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BB43FD">
        <w:rPr>
          <w:b/>
          <w:bCs/>
          <w:sz w:val="28"/>
          <w:szCs w:val="28"/>
        </w:rPr>
        <w:t>I</w:t>
      </w:r>
      <w:r w:rsidR="008E62C2">
        <w:rPr>
          <w:b/>
          <w:bCs/>
          <w:sz w:val="28"/>
          <w:szCs w:val="28"/>
        </w:rPr>
        <w:t>I</w:t>
      </w:r>
      <w:r w:rsidR="00B1184E">
        <w:rPr>
          <w:b/>
          <w:bCs/>
          <w:sz w:val="28"/>
          <w:szCs w:val="28"/>
        </w:rPr>
        <w:t>I</w:t>
      </w:r>
    </w:p>
    <w:p w14:paraId="05F58EC6" w14:textId="01EC1165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3B72B1">
        <w:rPr>
          <w:sz w:val="24"/>
          <w:szCs w:val="24"/>
        </w:rPr>
        <w:t>Stany Zjednoczone – potęga gospodarcza świata.</w:t>
      </w:r>
      <w:r w:rsidR="00C52454">
        <w:rPr>
          <w:sz w:val="24"/>
          <w:szCs w:val="24"/>
        </w:rPr>
        <w:t xml:space="preserve"> </w:t>
      </w:r>
    </w:p>
    <w:p w14:paraId="7B407EAA" w14:textId="54F2CECB" w:rsidR="00BC23F3" w:rsidRDefault="00BC23F3" w:rsidP="00B51C1E">
      <w:pPr>
        <w:pStyle w:val="Bezodstpw"/>
      </w:pPr>
    </w:p>
    <w:p w14:paraId="0EAC87E1" w14:textId="51D1106B" w:rsidR="003B72B1" w:rsidRDefault="003B72B1" w:rsidP="00B51C1E">
      <w:pPr>
        <w:pStyle w:val="Bezodstpw"/>
      </w:pPr>
      <w:r>
        <w:t>Przeczytaj temat w podręczniku str. 140 -145.</w:t>
      </w:r>
    </w:p>
    <w:p w14:paraId="32E75366" w14:textId="5863FB4C" w:rsidR="00B51C1E" w:rsidRDefault="00B51C1E" w:rsidP="00B51C1E">
      <w:pPr>
        <w:pStyle w:val="Bezodstpw"/>
      </w:pPr>
      <w:r>
        <w:t>Ćwiczenie do wykonania:</w:t>
      </w:r>
    </w:p>
    <w:p w14:paraId="57ED1C9E" w14:textId="737F25E6" w:rsidR="00575B04" w:rsidRDefault="003B72B1" w:rsidP="00EA1BD3">
      <w:pPr>
        <w:pStyle w:val="Bezodstpw"/>
        <w:numPr>
          <w:ilvl w:val="0"/>
          <w:numId w:val="1"/>
        </w:numPr>
      </w:pPr>
      <w:r>
        <w:t>Na podstawie mapy Ameryki Północnej scharakteryzuj w zeszycie, położenie geograficzne Stanów Zjednoczonych.</w:t>
      </w:r>
    </w:p>
    <w:p w14:paraId="6FDDEFF3" w14:textId="5F73C873" w:rsidR="003B72B1" w:rsidRDefault="003B72B1" w:rsidP="00EA1BD3">
      <w:pPr>
        <w:pStyle w:val="Bezodstpw"/>
        <w:numPr>
          <w:ilvl w:val="0"/>
          <w:numId w:val="1"/>
        </w:numPr>
      </w:pPr>
      <w:r>
        <w:t>Wymień nazwy państw, z którymi sąsiadują Stany Zjednoczone.</w:t>
      </w:r>
    </w:p>
    <w:p w14:paraId="77DDD8AA" w14:textId="7833F84E" w:rsidR="003B72B1" w:rsidRDefault="003B72B1" w:rsidP="00EA1BD3">
      <w:pPr>
        <w:pStyle w:val="Bezodstpw"/>
        <w:numPr>
          <w:ilvl w:val="0"/>
          <w:numId w:val="1"/>
        </w:numPr>
      </w:pPr>
      <w:r>
        <w:t>Wyjaśnij pojęcie: farma.</w:t>
      </w:r>
    </w:p>
    <w:p w14:paraId="7CC9C16B" w14:textId="7E6562AF" w:rsidR="003B72B1" w:rsidRDefault="003B72B1" w:rsidP="00EA1BD3">
      <w:pPr>
        <w:pStyle w:val="Bezodstpw"/>
        <w:numPr>
          <w:ilvl w:val="0"/>
          <w:numId w:val="1"/>
        </w:numPr>
      </w:pPr>
      <w:r>
        <w:t>Wymień główne rośliny uprawiane i zwierzęta hodowane w USA.</w:t>
      </w:r>
    </w:p>
    <w:p w14:paraId="1287C757" w14:textId="1CD1B871" w:rsidR="003B72B1" w:rsidRDefault="003B72B1" w:rsidP="00EA1BD3">
      <w:pPr>
        <w:pStyle w:val="Bezodstpw"/>
        <w:numPr>
          <w:ilvl w:val="0"/>
          <w:numId w:val="1"/>
        </w:numPr>
      </w:pPr>
      <w:r>
        <w:t>Wymień główne surowce mineralne i działy przemysłu Stanów Zjednoczonych.</w:t>
      </w:r>
    </w:p>
    <w:p w14:paraId="0816B82D" w14:textId="13A3A981" w:rsidR="003B72B1" w:rsidRDefault="003B72B1" w:rsidP="00EA1BD3">
      <w:pPr>
        <w:pStyle w:val="Bezodstpw"/>
        <w:numPr>
          <w:ilvl w:val="0"/>
          <w:numId w:val="1"/>
        </w:numPr>
      </w:pPr>
      <w:r>
        <w:t>Wymień główne czynniki, które wpłynęły na rozwój Doliny Krzemowej.</w:t>
      </w:r>
    </w:p>
    <w:p w14:paraId="08AA7BF4" w14:textId="2B1C6A68" w:rsidR="003B72B1" w:rsidRDefault="003B72B1" w:rsidP="00EA1BD3">
      <w:pPr>
        <w:pStyle w:val="Bezodstpw"/>
        <w:numPr>
          <w:ilvl w:val="0"/>
          <w:numId w:val="1"/>
        </w:numPr>
      </w:pPr>
      <w:r>
        <w:t>Wymień główne działy usług w USA.</w:t>
      </w:r>
    </w:p>
    <w:p w14:paraId="7C2AF2D1" w14:textId="16B2305E" w:rsidR="00DB0534" w:rsidRDefault="00DB0534" w:rsidP="00DB0534">
      <w:pPr>
        <w:pStyle w:val="Bezodstpw"/>
      </w:pPr>
    </w:p>
    <w:p w14:paraId="4CF6441D" w14:textId="19221892" w:rsidR="00DB0534" w:rsidRDefault="00DB0534" w:rsidP="00DB0534">
      <w:pPr>
        <w:pStyle w:val="Bezodstpw"/>
      </w:pPr>
      <w:r>
        <w:t xml:space="preserve">Prace proszę przesłać na adres e-mail </w:t>
      </w:r>
      <w:hyperlink r:id="rId5" w:history="1">
        <w:r>
          <w:rPr>
            <w:rStyle w:val="Hipercze"/>
          </w:rPr>
          <w:t>bozena.golebiew@gmail.com</w:t>
        </w:r>
      </w:hyperlink>
      <w:r>
        <w:t xml:space="preserve"> do 22.05.2020 r.</w:t>
      </w:r>
    </w:p>
    <w:sectPr w:rsidR="00DB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C2B"/>
    <w:multiLevelType w:val="hybridMultilevel"/>
    <w:tmpl w:val="39EC7722"/>
    <w:lvl w:ilvl="0" w:tplc="A77CB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6369A"/>
    <w:multiLevelType w:val="hybridMultilevel"/>
    <w:tmpl w:val="E5B859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32523"/>
    <w:multiLevelType w:val="hybridMultilevel"/>
    <w:tmpl w:val="E892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55D"/>
    <w:multiLevelType w:val="hybridMultilevel"/>
    <w:tmpl w:val="EFF4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66BF4"/>
    <w:rsid w:val="002710B9"/>
    <w:rsid w:val="002A2832"/>
    <w:rsid w:val="00390E0A"/>
    <w:rsid w:val="003B72B1"/>
    <w:rsid w:val="003E2221"/>
    <w:rsid w:val="003E4587"/>
    <w:rsid w:val="003E6047"/>
    <w:rsid w:val="00401A61"/>
    <w:rsid w:val="00476355"/>
    <w:rsid w:val="00477CB4"/>
    <w:rsid w:val="00490E19"/>
    <w:rsid w:val="004D7425"/>
    <w:rsid w:val="0050078C"/>
    <w:rsid w:val="00507FD1"/>
    <w:rsid w:val="005614B3"/>
    <w:rsid w:val="00575B04"/>
    <w:rsid w:val="005D40CB"/>
    <w:rsid w:val="005D4264"/>
    <w:rsid w:val="006076B6"/>
    <w:rsid w:val="0060773B"/>
    <w:rsid w:val="006A6B62"/>
    <w:rsid w:val="006B5B1A"/>
    <w:rsid w:val="006C7A48"/>
    <w:rsid w:val="006D0895"/>
    <w:rsid w:val="00723289"/>
    <w:rsid w:val="00783A5C"/>
    <w:rsid w:val="00794E6D"/>
    <w:rsid w:val="00795167"/>
    <w:rsid w:val="008077CC"/>
    <w:rsid w:val="00813BFB"/>
    <w:rsid w:val="00835E9B"/>
    <w:rsid w:val="008532A6"/>
    <w:rsid w:val="008940E7"/>
    <w:rsid w:val="008A0E45"/>
    <w:rsid w:val="008B054B"/>
    <w:rsid w:val="008E5FE9"/>
    <w:rsid w:val="008E62C2"/>
    <w:rsid w:val="009110DB"/>
    <w:rsid w:val="00A20B91"/>
    <w:rsid w:val="00A3295D"/>
    <w:rsid w:val="00A331A9"/>
    <w:rsid w:val="00AE00E1"/>
    <w:rsid w:val="00AF1B36"/>
    <w:rsid w:val="00AF6D91"/>
    <w:rsid w:val="00B1184E"/>
    <w:rsid w:val="00B22816"/>
    <w:rsid w:val="00B44820"/>
    <w:rsid w:val="00B51C1E"/>
    <w:rsid w:val="00B710A7"/>
    <w:rsid w:val="00BB43FD"/>
    <w:rsid w:val="00BC23F3"/>
    <w:rsid w:val="00C50C2A"/>
    <w:rsid w:val="00C52454"/>
    <w:rsid w:val="00CA2539"/>
    <w:rsid w:val="00D537CC"/>
    <w:rsid w:val="00D71118"/>
    <w:rsid w:val="00DA3900"/>
    <w:rsid w:val="00DB0534"/>
    <w:rsid w:val="00E16623"/>
    <w:rsid w:val="00E726E8"/>
    <w:rsid w:val="00E92442"/>
    <w:rsid w:val="00F0486E"/>
    <w:rsid w:val="00F07BD0"/>
    <w:rsid w:val="00F17CD8"/>
    <w:rsid w:val="00F41DE1"/>
    <w:rsid w:val="00F574C8"/>
    <w:rsid w:val="00F70195"/>
    <w:rsid w:val="00F86E40"/>
    <w:rsid w:val="00FC3152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B0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2020-05-14T08:44:00Z</dcterms:created>
  <dcterms:modified xsi:type="dcterms:W3CDTF">2020-05-14T08:44:00Z</dcterms:modified>
</cp:coreProperties>
</file>